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43AD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 xml:space="preserve">VÝZVA </w:t>
      </w:r>
    </w:p>
    <w:p w14:paraId="57E743AE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b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>na doplnenie chýbajú</w:t>
      </w:r>
      <w:r>
        <w:rPr>
          <w:rFonts w:ascii="Times New Roman" w:hAnsi="Times New Roman"/>
          <w:b/>
          <w:lang w:eastAsia="sk-SK"/>
        </w:rPr>
        <w:t>cich dokladov v určenom termíne</w:t>
      </w:r>
    </w:p>
    <w:p w14:paraId="57E743AF" w14:textId="77777777" w:rsidR="00C128E2" w:rsidRPr="00A20B6E" w:rsidRDefault="00C128E2" w:rsidP="00C128E2">
      <w:pPr>
        <w:spacing w:after="0"/>
        <w:rPr>
          <w:rFonts w:ascii="Times New Roman" w:hAnsi="Times New Roman"/>
          <w:spacing w:val="-4"/>
          <w:position w:val="-1"/>
          <w:sz w:val="18"/>
          <w:szCs w:val="18"/>
        </w:rPr>
      </w:pPr>
    </w:p>
    <w:p w14:paraId="57E743B0" w14:textId="77777777" w:rsidR="00C128E2" w:rsidRPr="00A20B6E" w:rsidRDefault="00C128E2" w:rsidP="00C128E2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>na základe žiadosti o prijatie do štátnej služ</w:t>
      </w:r>
      <w:r>
        <w:rPr>
          <w:rFonts w:ascii="Times New Roman" w:hAnsi="Times New Roman"/>
          <w:sz w:val="18"/>
          <w:szCs w:val="18"/>
        </w:rPr>
        <w:t>by profesionálneho vojaka podľa</w:t>
      </w:r>
      <w:r w:rsidRPr="00A20B6E">
        <w:rPr>
          <w:rFonts w:ascii="Times New Roman" w:hAnsi="Times New Roman"/>
          <w:sz w:val="18"/>
          <w:szCs w:val="18"/>
        </w:rPr>
        <w:t xml:space="preserve"> zákona č.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281/2015</w:t>
      </w:r>
      <w:r w:rsidRPr="00A20B6E">
        <w:rPr>
          <w:rFonts w:ascii="Times New Roman" w:hAnsi="Times New Roman"/>
          <w:sz w:val="18"/>
          <w:szCs w:val="18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Z.</w:t>
      </w:r>
      <w:r w:rsidRPr="00A20B6E">
        <w:rPr>
          <w:rFonts w:ascii="Times New Roman" w:hAnsi="Times New Roman"/>
          <w:sz w:val="18"/>
          <w:szCs w:val="18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z. o</w:t>
      </w:r>
      <w:r>
        <w:rPr>
          <w:rFonts w:ascii="TimesNewRoman CE" w:hAnsi="TimesNewRoman CE" w:cs="TimesNewRoman CE"/>
          <w:sz w:val="18"/>
          <w:szCs w:val="18"/>
          <w:lang w:eastAsia="sk-SK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štátnej</w:t>
      </w:r>
      <w:r>
        <w:rPr>
          <w:rFonts w:ascii="TimesNewRoman CE" w:hAnsi="TimesNewRoman CE" w:cs="TimesNewRoman CE"/>
          <w:sz w:val="18"/>
          <w:szCs w:val="18"/>
          <w:lang w:eastAsia="sk-SK"/>
        </w:rPr>
        <w:t xml:space="preserve"> službe profesionálnych vojakov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 xml:space="preserve"> a o zmene a</w:t>
      </w:r>
      <w:r>
        <w:rPr>
          <w:rFonts w:ascii="TimesNewRoman CE" w:hAnsi="TimesNewRoman CE" w:cs="TimesNewRoman CE"/>
          <w:sz w:val="18"/>
          <w:szCs w:val="18"/>
          <w:lang w:eastAsia="sk-SK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doplnení niektorých zákonov</w:t>
      </w:r>
      <w:r w:rsidRPr="00A20B6E">
        <w:rPr>
          <w:rFonts w:ascii="Times New Roman" w:hAnsi="Times New Roman"/>
          <w:sz w:val="18"/>
          <w:szCs w:val="18"/>
        </w:rPr>
        <w:t xml:space="preserve"> (ďalej len „zákon“)</w:t>
      </w:r>
    </w:p>
    <w:p w14:paraId="57E743B1" w14:textId="77777777" w:rsidR="00C128E2" w:rsidRPr="00A20B6E" w:rsidRDefault="008101D0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C128E2" w:rsidRPr="00A20B6E">
        <w:rPr>
          <w:rFonts w:ascii="Times New Roman" w:hAnsi="Times New Roman"/>
          <w:spacing w:val="-4"/>
          <w:position w:val="-1"/>
          <w:sz w:val="18"/>
          <w:szCs w:val="18"/>
        </w:rPr>
        <w:t xml:space="preserve">eno a priezvisko, titul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ab/>
        <w:t>....................................................................................</w: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ZHRKORESP_TITEL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ZHRKORESP_TITL2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57E743B2" w14:textId="77777777" w:rsidR="00C128E2" w:rsidRPr="00A20B6E" w:rsidRDefault="008101D0" w:rsidP="00C128E2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C128E2" w:rsidRPr="00A20B6E">
        <w:rPr>
          <w:rFonts w:ascii="Times New Roman" w:hAnsi="Times New Roman"/>
          <w:sz w:val="18"/>
          <w:szCs w:val="18"/>
        </w:rPr>
        <w:t>átum a miesto narodenia</w:t>
      </w:r>
      <w:r w:rsidR="00C128E2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57E743B3" w14:textId="77777777" w:rsidR="00C128E2" w:rsidRPr="00A20B6E" w:rsidRDefault="008101D0" w:rsidP="00103227">
      <w:pPr>
        <w:tabs>
          <w:tab w:val="left" w:pos="1985"/>
          <w:tab w:val="left" w:pos="6480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</w:t>
      </w:r>
      <w:r w:rsidR="00C128E2" w:rsidRPr="00A20B6E">
        <w:rPr>
          <w:rFonts w:ascii="Times New Roman" w:hAnsi="Times New Roman"/>
          <w:sz w:val="18"/>
          <w:szCs w:val="18"/>
        </w:rPr>
        <w:t>íslo OP</w:t>
      </w:r>
      <w:r w:rsidR="00C128E2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57E743B4" w14:textId="77777777" w:rsidR="00C128E2" w:rsidRPr="00A20B6E" w:rsidRDefault="008101D0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C128E2" w:rsidRPr="00A20B6E">
        <w:rPr>
          <w:rFonts w:ascii="Times New Roman" w:hAnsi="Times New Roman"/>
          <w:sz w:val="18"/>
          <w:szCs w:val="18"/>
        </w:rPr>
        <w:t>dresa trvalého bydliska</w:t>
      </w:r>
      <w:r w:rsidR="00103227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57E743B5" w14:textId="77777777" w:rsidR="00C128E2" w:rsidRPr="00A20B6E" w:rsidRDefault="00C128E2" w:rsidP="00C128E2">
      <w:pPr>
        <w:tabs>
          <w:tab w:val="left" w:pos="284"/>
        </w:tabs>
        <w:spacing w:before="240" w:after="0"/>
        <w:jc w:val="both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>po predbežnom vyhodnotení doložených podkladov s poukázaním na § 19 ods. 6 zákona a čl. 4 ods. 3 služobného predpisu Hlavného služobného úradu č. 112/2015 o podrobnostiach o výberovom konaní, o vytvorení a zložení výberovej komisie a o vyhodnotení výsledkov výberového konania Vás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57E743B6" w14:textId="77777777" w:rsidR="00C128E2" w:rsidRPr="00A20B6E" w:rsidRDefault="00C128E2" w:rsidP="00C128E2">
      <w:pPr>
        <w:spacing w:before="120" w:after="120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 y z ý v a m</w:t>
      </w:r>
    </w:p>
    <w:p w14:paraId="57E743B7" w14:textId="77777777" w:rsidR="00C128E2" w:rsidRPr="00A20B6E" w:rsidRDefault="00C128E2" w:rsidP="00C128E2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na doplnenie a predloženie chýbajúcich dokladov v  termíne </w:t>
      </w:r>
      <w:r w:rsidR="00103227">
        <w:rPr>
          <w:rFonts w:ascii="Times New Roman" w:hAnsi="Times New Roman"/>
          <w:sz w:val="18"/>
          <w:szCs w:val="18"/>
        </w:rPr>
        <w:t>posúdenia zdravotnej spôsobilosti.</w:t>
      </w:r>
      <w:r w:rsidRPr="00A20B6E">
        <w:rPr>
          <w:rFonts w:ascii="Times New Roman" w:hAnsi="Times New Roman"/>
          <w:sz w:val="18"/>
          <w:szCs w:val="18"/>
        </w:rPr>
        <w:t xml:space="preserve"> </w:t>
      </w:r>
    </w:p>
    <w:p w14:paraId="57E743B8" w14:textId="77777777" w:rsidR="00C128E2" w:rsidRPr="00A20B6E" w:rsidRDefault="00C128E2" w:rsidP="00C128E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Dovoľujem si Vás upozorniť, že v prípade nepredloženia chýbajúcich dokladov do uvedeného termínu, sa nebude ďalej pokračovať v konaní na základe Vami podanej žiadosti o prijatie do štátnej služby profesionálneho vojaka. </w:t>
      </w:r>
    </w:p>
    <w:p w14:paraId="57E743B9" w14:textId="77777777" w:rsidR="00C128E2" w:rsidRPr="00A20B6E" w:rsidRDefault="00C128E2" w:rsidP="00C128E2">
      <w:pPr>
        <w:tabs>
          <w:tab w:val="left" w:pos="4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Chýbajúce doklady potrebné k predloženiu:</w:t>
      </w:r>
    </w:p>
    <w:p w14:paraId="57E743BA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vyplnený osobný dotazník</w:t>
      </w:r>
      <w:r>
        <w:rPr>
          <w:rStyle w:val="Odkaznapoznmkupodiarou"/>
          <w:rFonts w:ascii="Times New Roman" w:hAnsi="Times New Roman"/>
          <w:b/>
          <w:sz w:val="18"/>
          <w:szCs w:val="18"/>
        </w:rPr>
        <w:footnoteReference w:id="1"/>
      </w:r>
      <w:r w:rsidRPr="00A20B6E">
        <w:rPr>
          <w:rFonts w:ascii="Times New Roman" w:hAnsi="Times New Roman"/>
          <w:b/>
          <w:sz w:val="18"/>
          <w:szCs w:val="18"/>
        </w:rPr>
        <w:t>,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57E743BB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životopis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57E743BC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doklady o dosiahnutom vzdelaní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0361">
        <w:rPr>
          <w:rFonts w:ascii="Times New Roman" w:hAnsi="Times New Roman"/>
          <w:i/>
          <w:sz w:val="18"/>
          <w:szCs w:val="18"/>
        </w:rPr>
        <w:t>(vrátane dodatkov alebo príloh)</w:t>
      </w:r>
      <w:r w:rsidRPr="00525923">
        <w:rPr>
          <w:rFonts w:ascii="Times New Roman" w:hAnsi="Times New Roman"/>
          <w:sz w:val="18"/>
          <w:szCs w:val="18"/>
        </w:rPr>
        <w:t xml:space="preserve">, </w:t>
      </w:r>
      <w:r w:rsidRPr="00A20B6E">
        <w:rPr>
          <w:rFonts w:ascii="Times New Roman" w:hAnsi="Times New Roman"/>
          <w:b/>
          <w:sz w:val="18"/>
          <w:szCs w:val="18"/>
        </w:rPr>
        <w:t xml:space="preserve">o absolvovaných kurzoch, získané osvedčenia alebo oprávnenia </w:t>
      </w:r>
      <w:r w:rsidRPr="00A20B6E">
        <w:rPr>
          <w:rFonts w:ascii="Times New Roman" w:hAnsi="Times New Roman"/>
          <w:i/>
          <w:sz w:val="18"/>
          <w:szCs w:val="18"/>
        </w:rPr>
        <w:t>alebo</w:t>
      </w:r>
      <w:r w:rsidRPr="00A20B6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>ich osvedčené kópie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57E743BD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lastRenderedPageBreak/>
        <w:t xml:space="preserve">osvedčenú kópiu rodného listu, </w:t>
      </w:r>
    </w:p>
    <w:p w14:paraId="57E743BE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doplňujúce informácie pre prijatie do ŠS PrV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 xml:space="preserve"> - </w:t>
      </w:r>
      <w:r w:rsidRPr="00A20B6E">
        <w:rPr>
          <w:rFonts w:ascii="Times New Roman" w:hAnsi="Times New Roman"/>
          <w:i/>
          <w:sz w:val="18"/>
          <w:szCs w:val="18"/>
        </w:rPr>
        <w:t>vypísané podľa vzorového tlačiva,</w:t>
      </w:r>
    </w:p>
    <w:p w14:paraId="57E743BF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b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zápočtové listy alebo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b/>
          <w:sz w:val="18"/>
          <w:szCs w:val="18"/>
        </w:rPr>
        <w:t>potvrdenia o zamestnaní</w:t>
      </w:r>
      <w:r w:rsidRPr="00A20B6E">
        <w:rPr>
          <w:rFonts w:ascii="Times New Roman" w:hAnsi="Times New Roman"/>
          <w:sz w:val="18"/>
          <w:szCs w:val="18"/>
        </w:rPr>
        <w:t>,</w:t>
      </w:r>
    </w:p>
    <w:p w14:paraId="57E743C0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 xml:space="preserve">potvrdenie z ÚPSVaR - </w:t>
      </w:r>
      <w:r w:rsidRPr="00A20B6E">
        <w:rPr>
          <w:rFonts w:ascii="Times New Roman" w:hAnsi="Times New Roman"/>
          <w:i/>
          <w:sz w:val="18"/>
          <w:szCs w:val="18"/>
        </w:rPr>
        <w:t>aktuálne (budú na ňom uvedené všetky doby evidencie),</w:t>
      </w:r>
    </w:p>
    <w:p w14:paraId="57E743C1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 xml:space="preserve">potvrdenie o povinnej vojenskej službe - </w:t>
      </w:r>
      <w:r w:rsidRPr="00A20B6E">
        <w:rPr>
          <w:rFonts w:ascii="Times New Roman" w:hAnsi="Times New Roman"/>
          <w:i/>
          <w:sz w:val="18"/>
          <w:szCs w:val="18"/>
        </w:rPr>
        <w:t>ak ste ju absolvoval.</w:t>
      </w:r>
    </w:p>
    <w:p w14:paraId="57E743C2" w14:textId="77777777" w:rsidR="00C128E2" w:rsidRPr="00A20B6E" w:rsidRDefault="00C128E2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E743C3" w14:textId="77777777" w:rsidR="00C128E2" w:rsidRPr="00A20B6E" w:rsidRDefault="00103227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 ........................ </w:t>
      </w:r>
      <w:r w:rsidR="00C128E2" w:rsidRPr="00A20B6E">
        <w:rPr>
          <w:rFonts w:ascii="Times New Roman" w:hAnsi="Times New Roman"/>
          <w:sz w:val="18"/>
          <w:szCs w:val="18"/>
        </w:rPr>
        <w:t xml:space="preserve">dňa 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57E743C4" w14:textId="77777777" w:rsidR="00C128E2" w:rsidRPr="00A20B6E" w:rsidRDefault="00C128E2" w:rsidP="00C128E2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_______________________</w:t>
      </w:r>
    </w:p>
    <w:p w14:paraId="57E743C5" w14:textId="77777777" w:rsidR="00C128E2" w:rsidRDefault="00C128E2" w:rsidP="00C128E2">
      <w:pPr>
        <w:spacing w:after="0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podpis pracovníka RSk</w:t>
      </w:r>
    </w:p>
    <w:p w14:paraId="57E743C6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18"/>
          <w:szCs w:val="18"/>
        </w:rPr>
        <w:br w:type="column"/>
      </w:r>
      <w:r w:rsidRPr="00A20B6E">
        <w:rPr>
          <w:rFonts w:ascii="Times New Roman" w:hAnsi="Times New Roman"/>
          <w:b/>
          <w:lang w:eastAsia="sk-SK"/>
        </w:rPr>
        <w:lastRenderedPageBreak/>
        <w:t xml:space="preserve">VÝZVA </w:t>
      </w:r>
    </w:p>
    <w:p w14:paraId="57E743C7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b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>na doplnenie chýbajú</w:t>
      </w:r>
      <w:r>
        <w:rPr>
          <w:rFonts w:ascii="Times New Roman" w:hAnsi="Times New Roman"/>
          <w:b/>
          <w:lang w:eastAsia="sk-SK"/>
        </w:rPr>
        <w:t>cich dokladov v určenom termíne</w:t>
      </w:r>
    </w:p>
    <w:p w14:paraId="57E743C8" w14:textId="77777777" w:rsidR="00C128E2" w:rsidRPr="00A20B6E" w:rsidRDefault="00C128E2" w:rsidP="00C128E2">
      <w:pPr>
        <w:spacing w:after="0"/>
        <w:rPr>
          <w:rFonts w:ascii="Times New Roman" w:hAnsi="Times New Roman"/>
          <w:spacing w:val="-4"/>
          <w:position w:val="-1"/>
          <w:sz w:val="18"/>
          <w:szCs w:val="18"/>
        </w:rPr>
      </w:pPr>
    </w:p>
    <w:p w14:paraId="57E743C9" w14:textId="77777777" w:rsidR="00C128E2" w:rsidRPr="00A20B6E" w:rsidRDefault="00C128E2" w:rsidP="00C128E2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>na základe žiadosti o prijatie do štátnej služ</w:t>
      </w:r>
      <w:r>
        <w:rPr>
          <w:rFonts w:ascii="Times New Roman" w:hAnsi="Times New Roman"/>
          <w:sz w:val="18"/>
          <w:szCs w:val="18"/>
        </w:rPr>
        <w:t>by profesionálneho vojaka podľa</w:t>
      </w:r>
      <w:r w:rsidRPr="00A20B6E">
        <w:rPr>
          <w:rFonts w:ascii="Times New Roman" w:hAnsi="Times New Roman"/>
          <w:sz w:val="18"/>
          <w:szCs w:val="18"/>
        </w:rPr>
        <w:t xml:space="preserve"> zákona č.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281/2015</w:t>
      </w:r>
      <w:r w:rsidRPr="00A20B6E">
        <w:rPr>
          <w:rFonts w:ascii="Times New Roman" w:hAnsi="Times New Roman"/>
          <w:sz w:val="18"/>
          <w:szCs w:val="18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Z.</w:t>
      </w:r>
      <w:r w:rsidRPr="00A20B6E">
        <w:rPr>
          <w:rFonts w:ascii="Times New Roman" w:hAnsi="Times New Roman"/>
          <w:sz w:val="18"/>
          <w:szCs w:val="18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z. o</w:t>
      </w:r>
      <w:r>
        <w:rPr>
          <w:rFonts w:ascii="TimesNewRoman CE" w:hAnsi="TimesNewRoman CE" w:cs="TimesNewRoman CE"/>
          <w:sz w:val="18"/>
          <w:szCs w:val="18"/>
          <w:lang w:eastAsia="sk-SK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štátnej</w:t>
      </w:r>
      <w:r>
        <w:rPr>
          <w:rFonts w:ascii="TimesNewRoman CE" w:hAnsi="TimesNewRoman CE" w:cs="TimesNewRoman CE"/>
          <w:sz w:val="18"/>
          <w:szCs w:val="18"/>
          <w:lang w:eastAsia="sk-SK"/>
        </w:rPr>
        <w:t xml:space="preserve"> službe profesionálnych vojakov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 xml:space="preserve"> a o zmene a</w:t>
      </w:r>
      <w:r>
        <w:rPr>
          <w:rFonts w:ascii="TimesNewRoman CE" w:hAnsi="TimesNewRoman CE" w:cs="TimesNewRoman CE"/>
          <w:sz w:val="18"/>
          <w:szCs w:val="18"/>
          <w:lang w:eastAsia="sk-SK"/>
        </w:rPr>
        <w:t> </w:t>
      </w:r>
      <w:r w:rsidRPr="00A20B6E">
        <w:rPr>
          <w:rFonts w:ascii="TimesNewRoman CE" w:hAnsi="TimesNewRoman CE" w:cs="TimesNewRoman CE"/>
          <w:sz w:val="18"/>
          <w:szCs w:val="18"/>
          <w:lang w:eastAsia="sk-SK"/>
        </w:rPr>
        <w:t>doplnení niektorých zákonov</w:t>
      </w:r>
      <w:r w:rsidRPr="00A20B6E">
        <w:rPr>
          <w:rFonts w:ascii="Times New Roman" w:hAnsi="Times New Roman"/>
          <w:sz w:val="18"/>
          <w:szCs w:val="18"/>
        </w:rPr>
        <w:t xml:space="preserve"> (ďalej len „zákon“)</w:t>
      </w:r>
    </w:p>
    <w:p w14:paraId="57E743CA" w14:textId="77777777" w:rsidR="00103227" w:rsidRPr="00A20B6E" w:rsidRDefault="008101D0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103227" w:rsidRPr="00A20B6E">
        <w:rPr>
          <w:rFonts w:ascii="Times New Roman" w:hAnsi="Times New Roman"/>
          <w:spacing w:val="-4"/>
          <w:position w:val="-1"/>
          <w:sz w:val="18"/>
          <w:szCs w:val="18"/>
        </w:rPr>
        <w:t xml:space="preserve">eno a priezvisko, titul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ab/>
        <w:t>....................................................................................</w:t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ZHRKORESP_TITEL </w:instrText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ZHRKORESP_TITL2 </w:instrText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57E743CB" w14:textId="77777777" w:rsidR="00103227" w:rsidRPr="00A20B6E" w:rsidRDefault="008101D0" w:rsidP="00103227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103227" w:rsidRPr="00A20B6E">
        <w:rPr>
          <w:rFonts w:ascii="Times New Roman" w:hAnsi="Times New Roman"/>
          <w:sz w:val="18"/>
          <w:szCs w:val="18"/>
        </w:rPr>
        <w:t>átum a miesto narodenia</w:t>
      </w:r>
      <w:r w:rsidR="00103227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57E743CC" w14:textId="77777777" w:rsidR="00103227" w:rsidRPr="00A20B6E" w:rsidRDefault="008101D0" w:rsidP="00103227">
      <w:pPr>
        <w:tabs>
          <w:tab w:val="left" w:pos="1985"/>
          <w:tab w:val="left" w:pos="6480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</w:t>
      </w:r>
      <w:r w:rsidR="00103227" w:rsidRPr="00A20B6E">
        <w:rPr>
          <w:rFonts w:ascii="Times New Roman" w:hAnsi="Times New Roman"/>
          <w:sz w:val="18"/>
          <w:szCs w:val="18"/>
        </w:rPr>
        <w:t>íslo OP</w:t>
      </w:r>
      <w:r w:rsidR="00103227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57E743CD" w14:textId="77777777" w:rsidR="00103227" w:rsidRPr="00A20B6E" w:rsidRDefault="008101D0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103227" w:rsidRPr="00A20B6E">
        <w:rPr>
          <w:rFonts w:ascii="Times New Roman" w:hAnsi="Times New Roman"/>
          <w:sz w:val="18"/>
          <w:szCs w:val="18"/>
        </w:rPr>
        <w:t>dresa trvalého bydliska</w:t>
      </w:r>
      <w:r w:rsidR="00103227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103227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57E743CE" w14:textId="77777777" w:rsidR="00C128E2" w:rsidRPr="00A20B6E" w:rsidRDefault="00C128E2" w:rsidP="00C128E2">
      <w:pPr>
        <w:tabs>
          <w:tab w:val="left" w:pos="284"/>
        </w:tabs>
        <w:spacing w:before="240" w:after="0"/>
        <w:jc w:val="both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>po predbežnom vyhodnotení doložených podkladov s poukázaním na § 19 ods. 6 zákona a čl. 4 ods. 3 služobného predpisu Hlavného služobného úradu č. 112/2015 o podrobnostiach o výberovom konaní, o vytvorení a zložení výberovej komisie a o vyhodnotení výsledkov výberového konania Vás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57E743CF" w14:textId="77777777" w:rsidR="00C128E2" w:rsidRPr="00A20B6E" w:rsidRDefault="00C128E2" w:rsidP="00C128E2">
      <w:pPr>
        <w:spacing w:before="120" w:after="120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 y z ý v a m</w:t>
      </w:r>
    </w:p>
    <w:p w14:paraId="57E743D0" w14:textId="77777777" w:rsidR="00C128E2" w:rsidRPr="00A20B6E" w:rsidRDefault="00C128E2" w:rsidP="00C128E2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na doplnenie a predloženie chýbajúcich dokladov v  </w:t>
      </w:r>
      <w:r w:rsidR="00103227" w:rsidRPr="00644839">
        <w:rPr>
          <w:rFonts w:ascii="Times New Roman" w:hAnsi="Times New Roman"/>
          <w:sz w:val="18"/>
          <w:szCs w:val="18"/>
        </w:rPr>
        <w:t>termíne posúdenia zdravotnej spôsobilosti</w:t>
      </w:r>
      <w:r w:rsidR="00103227">
        <w:rPr>
          <w:rFonts w:ascii="Times New Roman" w:hAnsi="Times New Roman"/>
          <w:sz w:val="18"/>
          <w:szCs w:val="18"/>
        </w:rPr>
        <w:t>.</w:t>
      </w:r>
    </w:p>
    <w:p w14:paraId="57E743D1" w14:textId="77777777" w:rsidR="00C128E2" w:rsidRPr="00A20B6E" w:rsidRDefault="00C128E2" w:rsidP="00C128E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Dovoľujem si Vás upozorniť, že v prípade nepredloženia chýbajúcich dokladov do uvedeného termínu, sa nebude ďalej pokračovať v konaní na základe Vami podanej žiadosti o prijatie do štátnej služby profesionálneho vojaka. </w:t>
      </w:r>
    </w:p>
    <w:p w14:paraId="57E743D2" w14:textId="77777777" w:rsidR="00C128E2" w:rsidRPr="00A20B6E" w:rsidRDefault="00C128E2" w:rsidP="00C128E2">
      <w:pPr>
        <w:tabs>
          <w:tab w:val="left" w:pos="4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Chýbajúce doklady potrebné k predloženiu:</w:t>
      </w:r>
    </w:p>
    <w:p w14:paraId="57E743D3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vyplnený osobný dotazník</w:t>
      </w:r>
      <w:r w:rsidRPr="00C128E2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57E743D4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životopis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57E743D5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doklady o dosiahnutom vzdelaní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0361">
        <w:rPr>
          <w:rFonts w:ascii="Times New Roman" w:hAnsi="Times New Roman"/>
          <w:i/>
          <w:sz w:val="18"/>
          <w:szCs w:val="18"/>
        </w:rPr>
        <w:t>(vrátane dodatkov alebo príloh)</w:t>
      </w:r>
      <w:r w:rsidRPr="00525923">
        <w:rPr>
          <w:rFonts w:ascii="Times New Roman" w:hAnsi="Times New Roman"/>
          <w:sz w:val="18"/>
          <w:szCs w:val="18"/>
        </w:rPr>
        <w:t xml:space="preserve">, </w:t>
      </w:r>
      <w:r w:rsidRPr="00A20B6E">
        <w:rPr>
          <w:rFonts w:ascii="Times New Roman" w:hAnsi="Times New Roman"/>
          <w:b/>
          <w:sz w:val="18"/>
          <w:szCs w:val="18"/>
        </w:rPr>
        <w:t xml:space="preserve">o absolvovaných kurzoch, získané osvedčenia alebo oprávnenia </w:t>
      </w:r>
      <w:r w:rsidRPr="00A20B6E">
        <w:rPr>
          <w:rFonts w:ascii="Times New Roman" w:hAnsi="Times New Roman"/>
          <w:i/>
          <w:sz w:val="18"/>
          <w:szCs w:val="18"/>
        </w:rPr>
        <w:t>alebo</w:t>
      </w:r>
      <w:r w:rsidRPr="00A20B6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>ich osvedčené kópie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57E743D6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 xml:space="preserve">osvedčenú kópiu rodného listu, </w:t>
      </w:r>
    </w:p>
    <w:p w14:paraId="57E743D7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doplňujúce informácie pre prijatie do ŠS PrV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 xml:space="preserve"> - </w:t>
      </w:r>
      <w:r w:rsidRPr="00A20B6E">
        <w:rPr>
          <w:rFonts w:ascii="Times New Roman" w:hAnsi="Times New Roman"/>
          <w:i/>
          <w:sz w:val="18"/>
          <w:szCs w:val="18"/>
        </w:rPr>
        <w:t>vypísané podľa vzorového tlačiva,</w:t>
      </w:r>
    </w:p>
    <w:p w14:paraId="57E743D8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b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zápočtové listy alebo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b/>
          <w:sz w:val="18"/>
          <w:szCs w:val="18"/>
        </w:rPr>
        <w:t>potvrdenia o zamestnaní</w:t>
      </w:r>
      <w:r w:rsidRPr="00A20B6E">
        <w:rPr>
          <w:rFonts w:ascii="Times New Roman" w:hAnsi="Times New Roman"/>
          <w:sz w:val="18"/>
          <w:szCs w:val="18"/>
        </w:rPr>
        <w:t>,</w:t>
      </w:r>
    </w:p>
    <w:p w14:paraId="57E743D9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lastRenderedPageBreak/>
        <w:t xml:space="preserve">potvrdenie z ÚPSVaR - </w:t>
      </w:r>
      <w:r w:rsidRPr="00A20B6E">
        <w:rPr>
          <w:rFonts w:ascii="Times New Roman" w:hAnsi="Times New Roman"/>
          <w:i/>
          <w:sz w:val="18"/>
          <w:szCs w:val="18"/>
        </w:rPr>
        <w:t>aktuálne (budú na ňom uvedené všetky doby evidencie),</w:t>
      </w:r>
    </w:p>
    <w:p w14:paraId="57E743DA" w14:textId="77777777" w:rsidR="00C128E2" w:rsidRPr="00A20B6E" w:rsidRDefault="00C128E2" w:rsidP="00C128E2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 xml:space="preserve">potvrdenie o povinnej vojenskej službe - </w:t>
      </w:r>
      <w:r w:rsidRPr="00A20B6E">
        <w:rPr>
          <w:rFonts w:ascii="Times New Roman" w:hAnsi="Times New Roman"/>
          <w:i/>
          <w:sz w:val="18"/>
          <w:szCs w:val="18"/>
        </w:rPr>
        <w:t>ak ste ju absolvoval.</w:t>
      </w:r>
    </w:p>
    <w:p w14:paraId="57E743DB" w14:textId="77777777" w:rsidR="00C128E2" w:rsidRPr="00A20B6E" w:rsidRDefault="00C128E2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E743DC" w14:textId="77777777" w:rsidR="00103227" w:rsidRPr="00A20B6E" w:rsidRDefault="00103227" w:rsidP="0010322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 ........................ </w:t>
      </w:r>
      <w:r w:rsidRPr="00A20B6E">
        <w:rPr>
          <w:rFonts w:ascii="Times New Roman" w:hAnsi="Times New Roman"/>
          <w:sz w:val="18"/>
          <w:szCs w:val="18"/>
        </w:rPr>
        <w:t xml:space="preserve">dňa 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57E743DD" w14:textId="77777777" w:rsidR="00C128E2" w:rsidRPr="00A20B6E" w:rsidRDefault="00C128E2" w:rsidP="00C128E2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_______________________</w:t>
      </w:r>
    </w:p>
    <w:p w14:paraId="57E743DE" w14:textId="77777777" w:rsidR="00C128E2" w:rsidRPr="00A20B6E" w:rsidRDefault="00C128E2" w:rsidP="00C128E2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podpis pracovníka RSk</w:t>
      </w:r>
    </w:p>
    <w:p w14:paraId="57E743DF" w14:textId="77777777" w:rsidR="00C128E2" w:rsidRPr="00A20B6E" w:rsidRDefault="00C128E2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Výtlačok č. 1: pre občana     _______________________</w:t>
      </w:r>
    </w:p>
    <w:p w14:paraId="57E743E0" w14:textId="77777777" w:rsidR="00C128E2" w:rsidRPr="00A20B6E" w:rsidRDefault="00C128E2" w:rsidP="00C128E2">
      <w:pPr>
        <w:tabs>
          <w:tab w:val="left" w:pos="226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20B6E">
        <w:rPr>
          <w:rFonts w:ascii="Times New Roman" w:hAnsi="Times New Roman"/>
          <w:sz w:val="18"/>
          <w:szCs w:val="18"/>
        </w:rPr>
        <w:t>dátum a podpis občana</w:t>
      </w:r>
    </w:p>
    <w:p w14:paraId="57E743E1" w14:textId="77777777" w:rsidR="00C128E2" w:rsidRDefault="00C128E2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E743E2" w14:textId="77777777" w:rsidR="00C128E2" w:rsidRPr="00A20B6E" w:rsidRDefault="00C128E2" w:rsidP="00C128E2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Výtlačok č. 2: na založenie</w:t>
      </w:r>
    </w:p>
    <w:p w14:paraId="57E743E3" w14:textId="77777777" w:rsidR="00C128E2" w:rsidRDefault="00C128E2" w:rsidP="00C128E2">
      <w:pPr>
        <w:pStyle w:val="Textpoznmkypodiarou"/>
      </w:pPr>
    </w:p>
    <w:p w14:paraId="57E743E4" w14:textId="77777777" w:rsidR="00C128E2" w:rsidRDefault="00C128E2" w:rsidP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noProof/>
          <w:vertAlign w:val="superscript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43E6" wp14:editId="57E743E7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1755873" cy="0"/>
                <wp:effectExtent l="0" t="0" r="158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4F38E"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.45pt" to="13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" strokecolor="black [3213]"/>
            </w:pict>
          </mc:Fallback>
        </mc:AlternateContent>
      </w: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tlačivo</w:t>
      </w:r>
      <w:r w:rsidRPr="00C128E2">
        <w:rPr>
          <w:rFonts w:ascii="Times New Roman" w:hAnsi="Times New Roman"/>
          <w:sz w:val="16"/>
          <w:szCs w:val="16"/>
        </w:rPr>
        <w:t xml:space="preserve"> je možné stiahnuť na </w:t>
      </w:r>
      <w:r w:rsidRPr="00644839">
        <w:rPr>
          <w:rFonts w:ascii="Times New Roman" w:hAnsi="Times New Roman"/>
          <w:sz w:val="16"/>
          <w:szCs w:val="16"/>
        </w:rPr>
        <w:t xml:space="preserve">stránke vojak.mil.sk, záložka </w:t>
      </w:r>
      <w:r w:rsidRPr="00C128E2">
        <w:rPr>
          <w:rFonts w:ascii="Times New Roman" w:hAnsi="Times New Roman"/>
          <w:sz w:val="16"/>
          <w:szCs w:val="16"/>
        </w:rPr>
        <w:t>„Tlačivá na stiahnutie“</w:t>
      </w:r>
    </w:p>
    <w:p w14:paraId="57E743E5" w14:textId="77777777" w:rsidR="002D2EDC" w:rsidRDefault="00C128E2" w:rsidP="00C128E2">
      <w:r>
        <w:rPr>
          <w:rFonts w:ascii="Times New Roman" w:hAnsi="Times New Roman"/>
          <w:sz w:val="16"/>
          <w:szCs w:val="16"/>
        </w:rPr>
        <w:t xml:space="preserve">   (odkaz: </w:t>
      </w:r>
      <w:r w:rsidRPr="00C128E2">
        <w:rPr>
          <w:rFonts w:ascii="Times New Roman" w:hAnsi="Times New Roman"/>
          <w:sz w:val="16"/>
          <w:szCs w:val="16"/>
        </w:rPr>
        <w:t>http://vojak.mil.sk/52355/?mnu=2867</w:t>
      </w:r>
      <w:r>
        <w:rPr>
          <w:rFonts w:ascii="Times New Roman" w:hAnsi="Times New Roman"/>
          <w:sz w:val="16"/>
          <w:szCs w:val="16"/>
        </w:rPr>
        <w:t>)</w:t>
      </w:r>
    </w:p>
    <w:sectPr w:rsidR="002D2EDC" w:rsidSect="00D60361">
      <w:footnotePr>
        <w:numFmt w:val="chicago"/>
        <w:numRestart w:val="eachSect"/>
      </w:footnotePr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43EA" w14:textId="77777777" w:rsidR="00842BC9" w:rsidRDefault="00842BC9" w:rsidP="00C128E2">
      <w:pPr>
        <w:spacing w:after="0" w:line="240" w:lineRule="auto"/>
      </w:pPr>
      <w:r>
        <w:separator/>
      </w:r>
    </w:p>
  </w:endnote>
  <w:endnote w:type="continuationSeparator" w:id="0">
    <w:p w14:paraId="57E743EB" w14:textId="77777777" w:rsidR="00842BC9" w:rsidRDefault="00842BC9" w:rsidP="00C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43E8" w14:textId="77777777" w:rsidR="00842BC9" w:rsidRDefault="00842BC9" w:rsidP="00C128E2">
      <w:pPr>
        <w:spacing w:after="0" w:line="240" w:lineRule="auto"/>
      </w:pPr>
      <w:r>
        <w:separator/>
      </w:r>
    </w:p>
  </w:footnote>
  <w:footnote w:type="continuationSeparator" w:id="0">
    <w:p w14:paraId="57E743E9" w14:textId="77777777" w:rsidR="00842BC9" w:rsidRDefault="00842BC9" w:rsidP="00C128E2">
      <w:pPr>
        <w:spacing w:after="0" w:line="240" w:lineRule="auto"/>
      </w:pPr>
      <w:r>
        <w:continuationSeparator/>
      </w:r>
    </w:p>
  </w:footnote>
  <w:footnote w:id="1">
    <w:p w14:paraId="57E743EC" w14:textId="77777777" w:rsidR="00C128E2" w:rsidRDefault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tlačivo</w:t>
      </w:r>
      <w:r w:rsidRPr="00C128E2">
        <w:rPr>
          <w:rFonts w:ascii="Times New Roman" w:hAnsi="Times New Roman"/>
          <w:sz w:val="16"/>
          <w:szCs w:val="16"/>
        </w:rPr>
        <w:t xml:space="preserve"> je možné stiahnuť na </w:t>
      </w:r>
      <w:r w:rsidRPr="00644839">
        <w:rPr>
          <w:rFonts w:ascii="Times New Roman" w:hAnsi="Times New Roman"/>
          <w:sz w:val="16"/>
          <w:szCs w:val="16"/>
        </w:rPr>
        <w:t>stránke vojak.mil.sk, záložka „Tlačivá</w:t>
      </w:r>
      <w:bookmarkStart w:id="0" w:name="_GoBack"/>
      <w:bookmarkEnd w:id="0"/>
      <w:r w:rsidRPr="00644839">
        <w:rPr>
          <w:rFonts w:ascii="Times New Roman" w:hAnsi="Times New Roman"/>
          <w:sz w:val="16"/>
          <w:szCs w:val="16"/>
        </w:rPr>
        <w:t xml:space="preserve"> </w:t>
      </w:r>
      <w:r w:rsidRPr="00C128E2">
        <w:rPr>
          <w:rFonts w:ascii="Times New Roman" w:hAnsi="Times New Roman"/>
          <w:sz w:val="16"/>
          <w:szCs w:val="16"/>
        </w:rPr>
        <w:t>na stiahnutie“</w:t>
      </w:r>
    </w:p>
    <w:p w14:paraId="57E743ED" w14:textId="77777777" w:rsidR="00C128E2" w:rsidRPr="00C128E2" w:rsidRDefault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(odkaz: </w:t>
      </w:r>
      <w:r w:rsidRPr="00C128E2">
        <w:rPr>
          <w:rFonts w:ascii="Times New Roman" w:hAnsi="Times New Roman"/>
          <w:sz w:val="16"/>
          <w:szCs w:val="16"/>
        </w:rPr>
        <w:t>http://vojak.mil.sk/52355/?mnu=2867</w:t>
      </w:r>
      <w:r>
        <w:rPr>
          <w:rFonts w:ascii="Times New Roman" w:hAnsi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C2EB9"/>
    <w:multiLevelType w:val="hybridMultilevel"/>
    <w:tmpl w:val="F21EF470"/>
    <w:lvl w:ilvl="0" w:tplc="92FE9E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2"/>
    <w:rsid w:val="00013362"/>
    <w:rsid w:val="00016D27"/>
    <w:rsid w:val="000207B6"/>
    <w:rsid w:val="000765C1"/>
    <w:rsid w:val="000A19E2"/>
    <w:rsid w:val="000A3015"/>
    <w:rsid w:val="00103227"/>
    <w:rsid w:val="00125D3D"/>
    <w:rsid w:val="00171922"/>
    <w:rsid w:val="001757DF"/>
    <w:rsid w:val="001E0423"/>
    <w:rsid w:val="001E1756"/>
    <w:rsid w:val="001F0A79"/>
    <w:rsid w:val="001F3E78"/>
    <w:rsid w:val="00261B5F"/>
    <w:rsid w:val="00281616"/>
    <w:rsid w:val="002A11A9"/>
    <w:rsid w:val="002A60A3"/>
    <w:rsid w:val="002A726E"/>
    <w:rsid w:val="002B7DEB"/>
    <w:rsid w:val="002D1724"/>
    <w:rsid w:val="002D2EDC"/>
    <w:rsid w:val="002E7B30"/>
    <w:rsid w:val="00315E52"/>
    <w:rsid w:val="00324939"/>
    <w:rsid w:val="00325120"/>
    <w:rsid w:val="00331B05"/>
    <w:rsid w:val="00351B38"/>
    <w:rsid w:val="00380421"/>
    <w:rsid w:val="0038663D"/>
    <w:rsid w:val="003A5BF6"/>
    <w:rsid w:val="003F558D"/>
    <w:rsid w:val="004144EC"/>
    <w:rsid w:val="00472208"/>
    <w:rsid w:val="004A0818"/>
    <w:rsid w:val="004A23BB"/>
    <w:rsid w:val="004A7378"/>
    <w:rsid w:val="004B2886"/>
    <w:rsid w:val="004C6EA1"/>
    <w:rsid w:val="004D6560"/>
    <w:rsid w:val="00521BDF"/>
    <w:rsid w:val="005444B1"/>
    <w:rsid w:val="00586BF8"/>
    <w:rsid w:val="005906B1"/>
    <w:rsid w:val="00592935"/>
    <w:rsid w:val="00597D2A"/>
    <w:rsid w:val="005A5A0B"/>
    <w:rsid w:val="005C0365"/>
    <w:rsid w:val="005C3B40"/>
    <w:rsid w:val="005E7F0E"/>
    <w:rsid w:val="005F2BC8"/>
    <w:rsid w:val="00615BAB"/>
    <w:rsid w:val="00644839"/>
    <w:rsid w:val="006704DE"/>
    <w:rsid w:val="006A30DB"/>
    <w:rsid w:val="006B0E1A"/>
    <w:rsid w:val="006F4A59"/>
    <w:rsid w:val="00732140"/>
    <w:rsid w:val="007A0B4A"/>
    <w:rsid w:val="007A5238"/>
    <w:rsid w:val="007B26B6"/>
    <w:rsid w:val="007E3CED"/>
    <w:rsid w:val="007E61B7"/>
    <w:rsid w:val="00804C73"/>
    <w:rsid w:val="008101D0"/>
    <w:rsid w:val="008323EE"/>
    <w:rsid w:val="008407FD"/>
    <w:rsid w:val="00842BC9"/>
    <w:rsid w:val="00856C14"/>
    <w:rsid w:val="00871DBD"/>
    <w:rsid w:val="008745CD"/>
    <w:rsid w:val="00875201"/>
    <w:rsid w:val="008B3D2A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0192E"/>
    <w:rsid w:val="00A17856"/>
    <w:rsid w:val="00A26BB3"/>
    <w:rsid w:val="00A32811"/>
    <w:rsid w:val="00A7254D"/>
    <w:rsid w:val="00B164D8"/>
    <w:rsid w:val="00B32646"/>
    <w:rsid w:val="00B47CCD"/>
    <w:rsid w:val="00B52DD8"/>
    <w:rsid w:val="00B541AE"/>
    <w:rsid w:val="00B64516"/>
    <w:rsid w:val="00B759DE"/>
    <w:rsid w:val="00BA04BA"/>
    <w:rsid w:val="00BA098B"/>
    <w:rsid w:val="00BA19B9"/>
    <w:rsid w:val="00C1064A"/>
    <w:rsid w:val="00C128E2"/>
    <w:rsid w:val="00C56DCA"/>
    <w:rsid w:val="00C87383"/>
    <w:rsid w:val="00CB7FAF"/>
    <w:rsid w:val="00CC3F9B"/>
    <w:rsid w:val="00CC79CA"/>
    <w:rsid w:val="00CF4F0D"/>
    <w:rsid w:val="00D34215"/>
    <w:rsid w:val="00D46F51"/>
    <w:rsid w:val="00D5380F"/>
    <w:rsid w:val="00D54FF6"/>
    <w:rsid w:val="00D62516"/>
    <w:rsid w:val="00DD2BFB"/>
    <w:rsid w:val="00E01E54"/>
    <w:rsid w:val="00E131B0"/>
    <w:rsid w:val="00E134FA"/>
    <w:rsid w:val="00E23BA1"/>
    <w:rsid w:val="00E3071E"/>
    <w:rsid w:val="00E55973"/>
    <w:rsid w:val="00E7639F"/>
    <w:rsid w:val="00E8411F"/>
    <w:rsid w:val="00EB33A0"/>
    <w:rsid w:val="00ED482B"/>
    <w:rsid w:val="00F12F88"/>
    <w:rsid w:val="00F179DD"/>
    <w:rsid w:val="00F2116A"/>
    <w:rsid w:val="00F337A6"/>
    <w:rsid w:val="00F344B6"/>
    <w:rsid w:val="00F5741B"/>
    <w:rsid w:val="00F6188B"/>
    <w:rsid w:val="00F677FC"/>
    <w:rsid w:val="00F803EA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43AD"/>
  <w15:docId w15:val="{F4D8A2EC-8390-4481-A647-66F4431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8E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28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28E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28E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128E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128E2"/>
    <w:rPr>
      <w:rFonts w:ascii="Calibri" w:eastAsia="Times New Roman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1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8C02-7E5A-4F2C-BA6B-FAFF870C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9114-E3F4-45E5-8318-EE26B44A9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C1246-6F81-4DB7-B00F-9EA5A50EFB2E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0FB047-946B-47C8-ADB8-EBA1A0A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2017-05-31T09:37:00Z</dcterms:created>
  <dcterms:modified xsi:type="dcterms:W3CDTF">2017-05-31T09:37:00Z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